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0" w:type="auto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C81C57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C81C57" w:rsidRDefault="00E53D2B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sk-SK" w:eastAsia="sk-SK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4E49">
              <w:t xml:space="preserve"> </w:t>
            </w:r>
          </w:p>
          <w:p w:rsidR="00C81C57" w:rsidRDefault="00C81C57">
            <w:pPr>
              <w:pStyle w:val="CVNormal"/>
            </w:pPr>
          </w:p>
        </w:tc>
        <w:tc>
          <w:tcPr>
            <w:tcW w:w="283" w:type="dxa"/>
          </w:tcPr>
          <w:p w:rsidR="00C81C57" w:rsidRDefault="00C81C57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  <w:trHeight w:hRule="exact" w:val="425"/>
        </w:trPr>
        <w:tc>
          <w:tcPr>
            <w:tcW w:w="2834" w:type="dxa"/>
            <w:vMerge/>
          </w:tcPr>
          <w:p w:rsidR="00C81C57" w:rsidRDefault="00C81C57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C81C57" w:rsidRDefault="00C81C57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C81C57" w:rsidRDefault="00C81C57"/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Title"/>
            </w:pPr>
            <w:r>
              <w:t>Europass</w:t>
            </w:r>
          </w:p>
          <w:p w:rsidR="00C81C57" w:rsidRDefault="00CE4E49">
            <w:pPr>
              <w:pStyle w:val="CVTitle"/>
            </w:pPr>
            <w:r>
              <w:t>Curriculum Vitae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szCs w:val="24"/>
                <w:lang w:val="en-GB"/>
              </w:rPr>
              <w:t xml:space="preserve">Insert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  <w:p w:rsidR="00C81C57" w:rsidRDefault="00C81C57">
            <w:pPr>
              <w:pStyle w:val="Zkladntext"/>
              <w:jc w:val="center"/>
              <w:rPr>
                <w:sz w:val="22"/>
                <w:lang w:val="en-GB"/>
              </w:rPr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Personal information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Surname(s) / First name(s)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Major-FirstLine"/>
            </w:pPr>
            <w:r>
              <w:t>Surname(s) First name(s)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Address(es)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t>House number, street name, postcode, city, country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Telephone(s)</w:t>
            </w:r>
          </w:p>
        </w:tc>
        <w:tc>
          <w:tcPr>
            <w:tcW w:w="2833" w:type="dxa"/>
            <w:gridSpan w:val="5"/>
          </w:tcPr>
          <w:p w:rsidR="00C81C57" w:rsidRDefault="00CE4E49">
            <w:pPr>
              <w:pStyle w:val="CVNormal"/>
            </w:pPr>
            <w: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C81C57" w:rsidRDefault="00CE4E49">
            <w:pPr>
              <w:pStyle w:val="CVHeading3"/>
            </w:pPr>
            <w:r>
              <w:t>Mobile:</w:t>
            </w:r>
          </w:p>
        </w:tc>
        <w:tc>
          <w:tcPr>
            <w:tcW w:w="2838" w:type="dxa"/>
            <w:gridSpan w:val="4"/>
          </w:tcPr>
          <w:p w:rsidR="00C81C57" w:rsidRDefault="00CE4E49">
            <w:pPr>
              <w:pStyle w:val="CVNormal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-FirstLine"/>
            </w:pPr>
            <w:r>
              <w:t>Nationality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-FirstLine"/>
            </w:pPr>
            <w:r>
              <w:t>Date of birth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-FirstLine"/>
            </w:pPr>
            <w:r>
              <w:t>Gender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Work experience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-FirstLine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-FirstLine"/>
            </w:pPr>
            <w:r>
              <w:t>Dates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rPr>
                <w:lang w:val="en-GB"/>
              </w:rPr>
              <w:t>Add separate entries for each relevant post occupied, starting from the most recent. (remove if not relevant, see instructions)</w:t>
            </w:r>
            <w:r>
              <w:t xml:space="preserve"> 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Occupation or position held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Name and address of employer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Type of business or sector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Education and training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-FirstLine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-FirstLine"/>
            </w:pPr>
            <w:r>
              <w:t>Dates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rPr>
                <w:lang w:val="en-GB"/>
              </w:rPr>
              <w:t>Add separate entries for each relevant course you have completed, starting from the most recent. (remove if not relevant, see instructions)</w:t>
            </w:r>
            <w:r>
              <w:t xml:space="preserve"> 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Title of qualification awarded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3"/>
            </w:pPr>
            <w: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"/>
            </w:pPr>
            <w:r>
              <w:t>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Personal skills and competences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Normal-FirstLine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Mother tongue(s)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Medium-FirstLine"/>
              <w:rPr>
                <w:b w:val="0"/>
              </w:rPr>
            </w:pPr>
            <w:r>
              <w:t xml:space="preserve">Specify mother tongue </w:t>
            </w:r>
            <w:r>
              <w:rPr>
                <w:b w:val="0"/>
              </w:rPr>
              <w:t>(if relevant add other mother tongue(s),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Other language(s)</w:t>
            </w: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Medium-FirstLine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"/>
            </w:pPr>
            <w:r>
              <w:t>Self-assessment</w:t>
            </w:r>
          </w:p>
        </w:tc>
        <w:tc>
          <w:tcPr>
            <w:tcW w:w="140" w:type="dxa"/>
          </w:tcPr>
          <w:p w:rsidR="00C81C57" w:rsidRDefault="00C81C57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1"/>
            </w:pPr>
            <w: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1"/>
            </w:pPr>
            <w: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C57" w:rsidRDefault="00CE4E49">
            <w:pPr>
              <w:pStyle w:val="LevelAssessment-Heading1"/>
            </w:pPr>
            <w:r>
              <w:t>Writing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Level"/>
            </w:pPr>
            <w:r>
              <w:t>European level (*)</w:t>
            </w:r>
          </w:p>
        </w:tc>
        <w:tc>
          <w:tcPr>
            <w:tcW w:w="140" w:type="dxa"/>
          </w:tcPr>
          <w:p w:rsidR="00C81C57" w:rsidRDefault="00C81C57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2"/>
            </w:pPr>
            <w: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2"/>
            </w:pPr>
            <w: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2"/>
            </w:pPr>
            <w: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81C57" w:rsidRDefault="00CE4E49">
            <w:pPr>
              <w:pStyle w:val="LevelAssessment-Heading2"/>
            </w:pPr>
            <w: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C57" w:rsidRDefault="00C81C57">
            <w:pPr>
              <w:pStyle w:val="LevelAssessment-Heading2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Language"/>
            </w:pPr>
            <w:r>
              <w:t>Language</w:t>
            </w:r>
          </w:p>
        </w:tc>
        <w:tc>
          <w:tcPr>
            <w:tcW w:w="140" w:type="dxa"/>
          </w:tcPr>
          <w:p w:rsidR="00C81C57" w:rsidRDefault="00C81C5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Language"/>
            </w:pPr>
            <w:r>
              <w:t>Language</w:t>
            </w:r>
          </w:p>
        </w:tc>
        <w:tc>
          <w:tcPr>
            <w:tcW w:w="140" w:type="dxa"/>
          </w:tcPr>
          <w:p w:rsidR="00C81C57" w:rsidRDefault="00C81C5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81C57" w:rsidRDefault="00C81C57">
            <w:pPr>
              <w:pStyle w:val="LevelAssessment-Description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C81C57" w:rsidRDefault="00CE4E49">
            <w:pPr>
              <w:pStyle w:val="LevelAssessment-Note"/>
            </w:pPr>
            <w:r>
              <w:t>(*) Common European Framework of Reference for Languages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Social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Technical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Computer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Artistic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Other skills and competences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2-FirstLine"/>
            </w:pPr>
            <w:r>
              <w:t>Driving licence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State here whether you hold a driving licence and if so for which categories of vehicle. (Remove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Additional information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Include here any other information that may be relevant, for example contact persons, references, etc. (Remove heading if not relevant, see instructions)</w:t>
            </w: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81C57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C81C57" w:rsidRDefault="00C81C57">
            <w:pPr>
              <w:pStyle w:val="CVSpacer"/>
            </w:pPr>
          </w:p>
        </w:tc>
      </w:tr>
      <w:tr w:rsidR="00C81C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81C57" w:rsidRDefault="00CE4E49">
            <w:pPr>
              <w:pStyle w:val="CVHeading1"/>
            </w:pPr>
            <w:r>
              <w:t>Annexes</w:t>
            </w:r>
          </w:p>
        </w:tc>
        <w:tc>
          <w:tcPr>
            <w:tcW w:w="7655" w:type="dxa"/>
            <w:gridSpan w:val="13"/>
          </w:tcPr>
          <w:p w:rsidR="00C81C57" w:rsidRDefault="00CE4E49">
            <w:pPr>
              <w:pStyle w:val="CVNormal-FirstLine"/>
            </w:pPr>
            <w:r>
              <w:t>List any items attached. (Remove heading if not relevant, see instructions)</w:t>
            </w:r>
          </w:p>
        </w:tc>
      </w:tr>
    </w:tbl>
    <w:p w:rsidR="00CE4E49" w:rsidRDefault="00CE4E49">
      <w:pPr>
        <w:pStyle w:val="CVNormal"/>
      </w:pPr>
    </w:p>
    <w:sectPr w:rsidR="00CE4E4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FE" w:rsidRDefault="00B739FE">
      <w:r>
        <w:separator/>
      </w:r>
    </w:p>
  </w:endnote>
  <w:endnote w:type="continuationSeparator" w:id="0">
    <w:p w:rsidR="00B739FE" w:rsidRDefault="00B7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C81C57">
      <w:trPr>
        <w:cantSplit/>
      </w:trPr>
      <w:tc>
        <w:tcPr>
          <w:tcW w:w="3117" w:type="dxa"/>
        </w:tcPr>
        <w:p w:rsidR="00C81C57" w:rsidRDefault="00CE4E49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 w:rsidR="00797604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\*ARABIC ">
            <w:r w:rsidR="00797604">
              <w:rPr>
                <w:noProof/>
              </w:rPr>
              <w:t>2</w:t>
            </w:r>
          </w:fldSimple>
          <w:r>
            <w:t xml:space="preserve"> - Curriculum vitae of </w:t>
          </w:r>
        </w:p>
        <w:p w:rsidR="00C81C57" w:rsidRDefault="00CE4E49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C81C57" w:rsidRDefault="00CE4E49">
          <w:pPr>
            <w:pStyle w:val="CVFooterRight"/>
          </w:pPr>
          <w:r>
            <w:t>For more information on Europass go to http://europass.cedefop.eu.int</w:t>
          </w:r>
        </w:p>
        <w:p w:rsidR="00C81C57" w:rsidRDefault="00CE4E49">
          <w:pPr>
            <w:pStyle w:val="CVFooterRight"/>
          </w:pPr>
          <w:r>
            <w:t>© European Communities, 2003    20051110</w:t>
          </w:r>
        </w:p>
      </w:tc>
    </w:tr>
  </w:tbl>
  <w:p w:rsidR="00C81C57" w:rsidRDefault="00C81C57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FE" w:rsidRDefault="00B739FE">
      <w:r>
        <w:separator/>
      </w:r>
    </w:p>
  </w:footnote>
  <w:footnote w:type="continuationSeparator" w:id="0">
    <w:p w:rsidR="00B739FE" w:rsidRDefault="00B7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2B"/>
    <w:rsid w:val="00797604"/>
    <w:rsid w:val="00B739FE"/>
    <w:rsid w:val="00C81C57"/>
    <w:rsid w:val="00CE4E49"/>
    <w:rsid w:val="00E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slostrany">
    <w:name w:val="page number"/>
    <w:basedOn w:val="WW-DefaultParagraphFont"/>
    <w:semiHidden/>
  </w:style>
  <w:style w:type="character" w:styleId="Hypertextovprepojeni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Zkladntext">
    <w:name w:val="Body Text"/>
    <w:basedOn w:val="Normlny"/>
    <w:semiHidden/>
    <w:pPr>
      <w:spacing w:after="120"/>
    </w:pPr>
  </w:style>
  <w:style w:type="paragraph" w:styleId="Pta">
    <w:name w:val="footer"/>
    <w:basedOn w:val="Normlny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Zkladn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ny"/>
    <w:next w:val="Norm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ny"/>
    <w:next w:val="Norm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ny"/>
    <w:next w:val="Normlny"/>
    <w:rPr>
      <w:sz w:val="10"/>
    </w:rPr>
  </w:style>
  <w:style w:type="paragraph" w:customStyle="1" w:styleId="CVHeadingLevel">
    <w:name w:val="CV Heading Level"/>
    <w:basedOn w:val="CVHeading3"/>
    <w:next w:val="Norm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ny"/>
    <w:rPr>
      <w:bCs/>
      <w:sz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slostrany">
    <w:name w:val="page number"/>
    <w:basedOn w:val="WW-DefaultParagraphFont"/>
    <w:semiHidden/>
  </w:style>
  <w:style w:type="character" w:styleId="Hypertextovprepojeni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Zkladntext">
    <w:name w:val="Body Text"/>
    <w:basedOn w:val="Normlny"/>
    <w:semiHidden/>
    <w:pPr>
      <w:spacing w:after="120"/>
    </w:pPr>
  </w:style>
  <w:style w:type="paragraph" w:styleId="Pta">
    <w:name w:val="footer"/>
    <w:basedOn w:val="Normlny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Zkladn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ny"/>
    <w:next w:val="Norm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ny"/>
    <w:next w:val="Norm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ny"/>
    <w:next w:val="Normlny"/>
    <w:rPr>
      <w:sz w:val="10"/>
    </w:rPr>
  </w:style>
  <w:style w:type="paragraph" w:customStyle="1" w:styleId="CVHeadingLevel">
    <w:name w:val="CV Heading Level"/>
    <w:basedOn w:val="CVHeading3"/>
    <w:next w:val="Norm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ny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Rektorat TU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dc:description/>
  <cp:lastModifiedBy>Gabriela Alexandrova</cp:lastModifiedBy>
  <cp:revision>2</cp:revision>
  <cp:lastPrinted>2005-09-22T13:04:00Z</cp:lastPrinted>
  <dcterms:created xsi:type="dcterms:W3CDTF">2014-10-06T08:11:00Z</dcterms:created>
  <dcterms:modified xsi:type="dcterms:W3CDTF">2014-10-06T08:11:00Z</dcterms:modified>
</cp:coreProperties>
</file>